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1B78" w14:textId="6E790A81" w:rsidR="00F63F54" w:rsidRDefault="00F63F54" w:rsidP="00282B57">
      <w:pPr>
        <w:jc w:val="center"/>
        <w:rPr>
          <w:sz w:val="28"/>
          <w:szCs w:val="28"/>
        </w:rPr>
      </w:pPr>
      <w:r>
        <w:rPr>
          <w:sz w:val="28"/>
          <w:szCs w:val="28"/>
        </w:rPr>
        <w:t>Сп</w:t>
      </w:r>
      <w:r w:rsidR="00E44EBE">
        <w:rPr>
          <w:sz w:val="28"/>
          <w:szCs w:val="28"/>
        </w:rPr>
        <w:t>исок профильных смен в бюджетных</w:t>
      </w:r>
      <w:r>
        <w:rPr>
          <w:sz w:val="28"/>
          <w:szCs w:val="28"/>
        </w:rPr>
        <w:t xml:space="preserve"> учреждения</w:t>
      </w:r>
      <w:r w:rsidR="00E44EBE">
        <w:rPr>
          <w:sz w:val="28"/>
          <w:szCs w:val="28"/>
        </w:rPr>
        <w:t>х</w:t>
      </w:r>
      <w:r>
        <w:rPr>
          <w:sz w:val="28"/>
          <w:szCs w:val="28"/>
        </w:rPr>
        <w:t xml:space="preserve"> Орловской области </w:t>
      </w:r>
      <w:r>
        <w:rPr>
          <w:sz w:val="28"/>
          <w:szCs w:val="28"/>
        </w:rPr>
        <w:br/>
        <w:t>доп</w:t>
      </w:r>
      <w:r w:rsidR="00E44EBE">
        <w:rPr>
          <w:sz w:val="28"/>
          <w:szCs w:val="28"/>
        </w:rPr>
        <w:t>олнительного образования детских оздоровительно-образовательных (профильных) центрах, подведомственных</w:t>
      </w:r>
      <w:r w:rsidR="008D6586">
        <w:rPr>
          <w:sz w:val="28"/>
          <w:szCs w:val="28"/>
        </w:rPr>
        <w:t xml:space="preserve"> Департаменту образования Орловской области </w:t>
      </w:r>
      <w:r w:rsidR="00282B57">
        <w:rPr>
          <w:sz w:val="28"/>
          <w:szCs w:val="28"/>
        </w:rPr>
        <w:t xml:space="preserve">доступных </w:t>
      </w:r>
      <w:r>
        <w:rPr>
          <w:sz w:val="28"/>
          <w:szCs w:val="28"/>
        </w:rPr>
        <w:t xml:space="preserve">для подачи заявлений родителей (законных представителей) </w:t>
      </w:r>
      <w:r w:rsidR="00282B57">
        <w:rPr>
          <w:sz w:val="28"/>
          <w:szCs w:val="28"/>
        </w:rPr>
        <w:t xml:space="preserve">детей, находящихся в трудной жизненной ситуации, </w:t>
      </w:r>
      <w:r>
        <w:rPr>
          <w:sz w:val="28"/>
          <w:szCs w:val="28"/>
        </w:rPr>
        <w:t>на период летн</w:t>
      </w:r>
      <w:r w:rsidR="008D6586">
        <w:rPr>
          <w:sz w:val="28"/>
          <w:szCs w:val="28"/>
        </w:rPr>
        <w:t>ей оздоровительной кампании 202</w:t>
      </w:r>
      <w:r w:rsidR="00282B5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14:paraId="17F8A9AE" w14:textId="77777777" w:rsidR="00F63F54" w:rsidRDefault="00F63F54" w:rsidP="00F63F54">
      <w:pPr>
        <w:jc w:val="center"/>
      </w:pPr>
    </w:p>
    <w:tbl>
      <w:tblPr>
        <w:tblW w:w="1474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2052"/>
      </w:tblGrid>
      <w:tr w:rsidR="00F63F54" w:rsidRPr="006B1D29" w14:paraId="58594685" w14:textId="77777777" w:rsidTr="006B1D29">
        <w:trPr>
          <w:cantSplit/>
          <w:trHeight w:val="61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3A73" w14:textId="77777777" w:rsidR="00F63F54" w:rsidRPr="006B1D29" w:rsidRDefault="00F63F54" w:rsidP="006B1D29">
            <w:pPr>
              <w:ind w:right="-108"/>
              <w:jc w:val="center"/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t xml:space="preserve">Наименование </w:t>
            </w:r>
            <w:r w:rsidRPr="006B1D29">
              <w:rPr>
                <w:sz w:val="28"/>
                <w:szCs w:val="28"/>
              </w:rPr>
              <w:br/>
              <w:t xml:space="preserve">центра 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1722" w14:textId="77777777" w:rsidR="00F63F54" w:rsidRPr="006B1D29" w:rsidRDefault="00F63F54" w:rsidP="006B1D29">
            <w:pPr>
              <w:jc w:val="center"/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t>Срок проведения и наименование профильной смены</w:t>
            </w:r>
          </w:p>
        </w:tc>
      </w:tr>
      <w:tr w:rsidR="009F0BF5" w:rsidRPr="006B1D29" w14:paraId="797924B1" w14:textId="77777777" w:rsidTr="006B1D29">
        <w:trPr>
          <w:cantSplit/>
          <w:trHeight w:val="134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4DFB" w14:textId="77777777" w:rsidR="009F0BF5" w:rsidRPr="006B1D29" w:rsidRDefault="009F0BF5" w:rsidP="006B1D29">
            <w:pPr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t>«Ёлочка»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32DB" w14:textId="1B459B6E" w:rsidR="008D7627" w:rsidRDefault="008D7627" w:rsidP="006B1D2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239A1" w:rsidRPr="006B1D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28</w:t>
            </w:r>
            <w:r w:rsidR="009F0BF5" w:rsidRPr="006B1D29">
              <w:rPr>
                <w:sz w:val="28"/>
                <w:szCs w:val="28"/>
              </w:rPr>
              <w:t xml:space="preserve"> ию</w:t>
            </w:r>
            <w:r>
              <w:rPr>
                <w:sz w:val="28"/>
                <w:szCs w:val="28"/>
              </w:rPr>
              <w:t>н</w:t>
            </w:r>
            <w:r w:rsidR="009F0BF5" w:rsidRPr="006B1D29">
              <w:rPr>
                <w:sz w:val="28"/>
                <w:szCs w:val="28"/>
              </w:rPr>
              <w:t xml:space="preserve">я </w:t>
            </w:r>
            <w:r w:rsidR="00AF79F5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="004239A1" w:rsidRPr="006B1D29">
              <w:rPr>
                <w:bCs/>
                <w:sz w:val="28"/>
                <w:szCs w:val="28"/>
              </w:rPr>
              <w:t xml:space="preserve"> </w:t>
            </w:r>
            <w:r w:rsidRPr="006B1D29">
              <w:rPr>
                <w:bCs/>
                <w:sz w:val="28"/>
                <w:szCs w:val="28"/>
              </w:rPr>
              <w:t>профориентационная смена «Вертикаль»;</w:t>
            </w:r>
          </w:p>
          <w:p w14:paraId="58038514" w14:textId="4F8242F3" w:rsidR="004239A1" w:rsidRPr="006B1D29" w:rsidRDefault="008D7627" w:rsidP="006B1D29">
            <w:pPr>
              <w:rPr>
                <w:bCs/>
                <w:sz w:val="28"/>
                <w:szCs w:val="28"/>
              </w:rPr>
            </w:pPr>
            <w:r w:rsidRPr="006B1D29">
              <w:rPr>
                <w:bCs/>
                <w:sz w:val="28"/>
                <w:szCs w:val="28"/>
              </w:rPr>
              <w:t>1</w:t>
            </w:r>
            <w:r w:rsidRPr="006B1D29">
              <w:rPr>
                <w:sz w:val="28"/>
                <w:szCs w:val="28"/>
              </w:rPr>
              <w:t>–</w:t>
            </w:r>
            <w:r>
              <w:rPr>
                <w:bCs/>
                <w:sz w:val="28"/>
                <w:szCs w:val="28"/>
              </w:rPr>
              <w:t>14</w:t>
            </w:r>
            <w:r w:rsidRPr="006B1D29">
              <w:rPr>
                <w:bCs/>
                <w:sz w:val="28"/>
                <w:szCs w:val="28"/>
              </w:rPr>
              <w:t xml:space="preserve"> июля – </w:t>
            </w:r>
            <w:r w:rsidR="004239A1" w:rsidRPr="006B1D29">
              <w:rPr>
                <w:bCs/>
                <w:sz w:val="28"/>
                <w:szCs w:val="28"/>
              </w:rPr>
              <w:t>смена «Орлята России</w:t>
            </w:r>
            <w:r w:rsidR="009F0BF5" w:rsidRPr="006B1D29">
              <w:rPr>
                <w:bCs/>
                <w:sz w:val="28"/>
                <w:szCs w:val="28"/>
              </w:rPr>
              <w:t>»</w:t>
            </w:r>
            <w:r w:rsidR="004239A1" w:rsidRPr="006B1D29">
              <w:rPr>
                <w:bCs/>
                <w:sz w:val="28"/>
                <w:szCs w:val="28"/>
              </w:rPr>
              <w:t xml:space="preserve"> (преимущественно дети в возрасте 7-12 лет)</w:t>
            </w:r>
            <w:r w:rsidR="009F0BF5" w:rsidRPr="006B1D29">
              <w:rPr>
                <w:bCs/>
                <w:sz w:val="28"/>
                <w:szCs w:val="28"/>
              </w:rPr>
              <w:t xml:space="preserve">; </w:t>
            </w:r>
          </w:p>
          <w:p w14:paraId="38002ADD" w14:textId="23753253" w:rsidR="009F0BF5" w:rsidRPr="006B1D29" w:rsidRDefault="008D7627" w:rsidP="006B1D2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4239A1" w:rsidRPr="006B1D29">
              <w:rPr>
                <w:bCs/>
                <w:sz w:val="28"/>
                <w:szCs w:val="28"/>
              </w:rPr>
              <w:t>–</w:t>
            </w:r>
            <w:r w:rsidR="006B1D29">
              <w:rPr>
                <w:bCs/>
                <w:sz w:val="28"/>
                <w:szCs w:val="28"/>
              </w:rPr>
              <w:t>2</w:t>
            </w:r>
            <w:r w:rsidR="00CE776D">
              <w:rPr>
                <w:bCs/>
                <w:sz w:val="28"/>
                <w:szCs w:val="28"/>
              </w:rPr>
              <w:t>2</w:t>
            </w:r>
            <w:r w:rsidR="004239A1" w:rsidRPr="006B1D29">
              <w:rPr>
                <w:bCs/>
                <w:sz w:val="28"/>
                <w:szCs w:val="28"/>
              </w:rPr>
              <w:t xml:space="preserve"> августа – </w:t>
            </w:r>
            <w:r w:rsidR="009F0BF5" w:rsidRPr="006B1D29">
              <w:rPr>
                <w:bCs/>
                <w:sz w:val="28"/>
                <w:szCs w:val="28"/>
              </w:rPr>
              <w:t>фестивальная смена «Дети, мир, красота!»</w:t>
            </w:r>
          </w:p>
        </w:tc>
      </w:tr>
      <w:tr w:rsidR="009F0BF5" w:rsidRPr="006B1D29" w14:paraId="18C790E4" w14:textId="77777777" w:rsidTr="006B1D29">
        <w:trPr>
          <w:cantSplit/>
          <w:trHeight w:val="13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9449" w14:textId="77777777" w:rsidR="0026457D" w:rsidRPr="006B1D29" w:rsidRDefault="009F0BF5" w:rsidP="006B1D29">
            <w:pPr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t>«Солнечный»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8346" w14:textId="04E4F4B4" w:rsidR="004239A1" w:rsidRPr="006B1D29" w:rsidRDefault="008D7627" w:rsidP="006B1D29">
            <w:pPr>
              <w:rPr>
                <w:i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rStyle w:val="a3"/>
                <w:i w:val="0"/>
                <w:color w:val="2C2D2E"/>
                <w:sz w:val="28"/>
                <w:szCs w:val="28"/>
                <w:shd w:val="clear" w:color="auto" w:fill="FFFFFF"/>
              </w:rPr>
              <w:t>3</w:t>
            </w:r>
            <w:r w:rsidR="009F0BF5" w:rsidRPr="006B1D29">
              <w:rPr>
                <w:sz w:val="28"/>
                <w:szCs w:val="28"/>
              </w:rPr>
              <w:t>–</w:t>
            </w:r>
            <w:r>
              <w:rPr>
                <w:rStyle w:val="a3"/>
                <w:i w:val="0"/>
                <w:color w:val="2C2D2E"/>
                <w:sz w:val="28"/>
                <w:szCs w:val="28"/>
                <w:shd w:val="clear" w:color="auto" w:fill="FFFFFF"/>
              </w:rPr>
              <w:t>16</w:t>
            </w:r>
            <w:r w:rsidR="009F0BF5" w:rsidRPr="006B1D29">
              <w:rPr>
                <w:rStyle w:val="a3"/>
                <w:i w:val="0"/>
                <w:color w:val="2C2D2E"/>
                <w:sz w:val="28"/>
                <w:szCs w:val="28"/>
                <w:shd w:val="clear" w:color="auto" w:fill="FFFFFF"/>
              </w:rPr>
              <w:t xml:space="preserve"> июня </w:t>
            </w:r>
            <w:r w:rsidR="00AF79F5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="009F0BF5" w:rsidRPr="006B1D29">
              <w:rPr>
                <w:rStyle w:val="a3"/>
                <w:i w:val="0"/>
                <w:color w:val="2C2D2E"/>
                <w:sz w:val="28"/>
                <w:szCs w:val="28"/>
                <w:shd w:val="clear" w:color="auto" w:fill="FFFFFF"/>
              </w:rPr>
              <w:t xml:space="preserve"> с</w:t>
            </w:r>
            <w:r w:rsidR="004239A1" w:rsidRPr="006B1D29">
              <w:rPr>
                <w:sz w:val="28"/>
                <w:szCs w:val="28"/>
              </w:rPr>
              <w:t>мена «</w:t>
            </w:r>
            <w:r>
              <w:rPr>
                <w:sz w:val="28"/>
                <w:szCs w:val="28"/>
              </w:rPr>
              <w:t>Туристские тропы Орловщины</w:t>
            </w:r>
            <w:r w:rsidR="009F0BF5" w:rsidRPr="006B1D29">
              <w:rPr>
                <w:sz w:val="28"/>
                <w:szCs w:val="28"/>
              </w:rPr>
              <w:t>»</w:t>
            </w:r>
            <w:r w:rsidR="009F0BF5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;</w:t>
            </w:r>
          </w:p>
          <w:p w14:paraId="2412C43C" w14:textId="42F7791F" w:rsidR="004239A1" w:rsidRPr="006B1D29" w:rsidRDefault="00AA3493" w:rsidP="006B1D29">
            <w:pPr>
              <w:rPr>
                <w:iCs/>
                <w:color w:val="2C2D2E"/>
                <w:sz w:val="28"/>
                <w:szCs w:val="28"/>
                <w:shd w:val="clear" w:color="auto" w:fill="FFFFFF"/>
              </w:rPr>
            </w:pPr>
            <w:r>
              <w:rPr>
                <w:iCs/>
                <w:color w:val="2C2D2E"/>
                <w:sz w:val="28"/>
                <w:szCs w:val="28"/>
                <w:shd w:val="clear" w:color="auto" w:fill="FFFFFF"/>
              </w:rPr>
              <w:t>1</w:t>
            </w:r>
            <w:r w:rsidR="008D7627">
              <w:rPr>
                <w:iCs/>
                <w:color w:val="2C2D2E"/>
                <w:sz w:val="28"/>
                <w:szCs w:val="28"/>
                <w:shd w:val="clear" w:color="auto" w:fill="FFFFFF"/>
              </w:rPr>
              <w:t>9</w:t>
            </w:r>
            <w:r w:rsidR="004239A1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 xml:space="preserve"> июня – </w:t>
            </w:r>
            <w:r w:rsidR="008D7627">
              <w:rPr>
                <w:iCs/>
                <w:color w:val="2C2D2E"/>
                <w:sz w:val="28"/>
                <w:szCs w:val="28"/>
                <w:shd w:val="clear" w:color="auto" w:fill="FFFFFF"/>
              </w:rPr>
              <w:t>2</w:t>
            </w:r>
            <w:r w:rsidR="004239A1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 xml:space="preserve"> июля – </w:t>
            </w:r>
            <w:r w:rsidR="008D7627" w:rsidRPr="006B1D29">
              <w:rPr>
                <w:sz w:val="28"/>
                <w:szCs w:val="28"/>
              </w:rPr>
              <w:t xml:space="preserve">смена </w:t>
            </w:r>
            <w:r w:rsidR="008D7627">
              <w:rPr>
                <w:sz w:val="28"/>
                <w:szCs w:val="28"/>
              </w:rPr>
              <w:t xml:space="preserve">военно-патриотической направленности </w:t>
            </w:r>
            <w:r w:rsidR="008D7627" w:rsidRPr="006B1D29">
              <w:rPr>
                <w:sz w:val="28"/>
                <w:szCs w:val="28"/>
              </w:rPr>
              <w:t>«Наследники Великой Победы</w:t>
            </w:r>
            <w:r w:rsidR="008D7627">
              <w:rPr>
                <w:sz w:val="28"/>
                <w:szCs w:val="28"/>
              </w:rPr>
              <w:t>»</w:t>
            </w:r>
            <w:r w:rsidR="004239A1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;</w:t>
            </w:r>
          </w:p>
          <w:p w14:paraId="060E4180" w14:textId="77777777" w:rsidR="006B1D29" w:rsidRPr="0097500D" w:rsidRDefault="008D7627" w:rsidP="006B1D29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97500D">
              <w:rPr>
                <w:iCs/>
                <w:sz w:val="28"/>
                <w:szCs w:val="28"/>
                <w:shd w:val="clear" w:color="auto" w:fill="FFFFFF"/>
              </w:rPr>
              <w:t>28</w:t>
            </w:r>
            <w:r w:rsidR="00AF79F5" w:rsidRPr="0097500D">
              <w:rPr>
                <w:iCs/>
                <w:sz w:val="28"/>
                <w:szCs w:val="28"/>
                <w:shd w:val="clear" w:color="auto" w:fill="FFFFFF"/>
              </w:rPr>
              <w:t xml:space="preserve"> июля – 1</w:t>
            </w:r>
            <w:r w:rsidRPr="0097500D">
              <w:rPr>
                <w:iCs/>
                <w:sz w:val="28"/>
                <w:szCs w:val="28"/>
                <w:shd w:val="clear" w:color="auto" w:fill="FFFFFF"/>
              </w:rPr>
              <w:t>0</w:t>
            </w:r>
            <w:r w:rsidR="00AF79F5" w:rsidRPr="0097500D">
              <w:rPr>
                <w:iCs/>
                <w:sz w:val="28"/>
                <w:szCs w:val="28"/>
                <w:shd w:val="clear" w:color="auto" w:fill="FFFFFF"/>
              </w:rPr>
              <w:t xml:space="preserve"> августа – </w:t>
            </w:r>
            <w:r w:rsidRPr="0097500D">
              <w:rPr>
                <w:iCs/>
                <w:sz w:val="28"/>
                <w:szCs w:val="28"/>
                <w:shd w:val="clear" w:color="auto" w:fill="FFFFFF"/>
              </w:rPr>
              <w:t>экологическая смена «Зеленая планета»;</w:t>
            </w:r>
          </w:p>
          <w:p w14:paraId="7EFF074A" w14:textId="2D7632EB" w:rsidR="008D7627" w:rsidRPr="006B1D29" w:rsidRDefault="008D7627" w:rsidP="006B1D29">
            <w:pPr>
              <w:rPr>
                <w:iCs/>
                <w:color w:val="2C2D2E"/>
                <w:sz w:val="28"/>
                <w:szCs w:val="28"/>
                <w:shd w:val="clear" w:color="auto" w:fill="FFFFFF"/>
              </w:rPr>
            </w:pPr>
            <w:r w:rsidRPr="0097500D">
              <w:rPr>
                <w:iCs/>
                <w:sz w:val="28"/>
                <w:szCs w:val="28"/>
                <w:shd w:val="clear" w:color="auto" w:fill="FFFFFF"/>
              </w:rPr>
              <w:t>13–26 августа – смена «На спортивной волне»</w:t>
            </w:r>
          </w:p>
        </w:tc>
      </w:tr>
      <w:tr w:rsidR="00295545" w:rsidRPr="006B1D29" w14:paraId="5BBB9193" w14:textId="77777777" w:rsidTr="006B1D29">
        <w:trPr>
          <w:cantSplit/>
          <w:trHeight w:val="12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4562" w14:textId="77777777" w:rsidR="0026457D" w:rsidRPr="006B1D29" w:rsidRDefault="00295545" w:rsidP="006B1D29">
            <w:pPr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t xml:space="preserve">«Дружба» 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902D" w14:textId="5CD0F910" w:rsidR="00295545" w:rsidRDefault="008D7627" w:rsidP="006B1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F79F5" w:rsidRPr="006B1D29">
              <w:rPr>
                <w:sz w:val="28"/>
                <w:szCs w:val="28"/>
              </w:rPr>
              <w:t>–2</w:t>
            </w:r>
            <w:r>
              <w:rPr>
                <w:sz w:val="28"/>
                <w:szCs w:val="28"/>
              </w:rPr>
              <w:t>3</w:t>
            </w:r>
            <w:r w:rsidR="00AF79F5" w:rsidRPr="006B1D29">
              <w:rPr>
                <w:sz w:val="28"/>
                <w:szCs w:val="28"/>
              </w:rPr>
              <w:t xml:space="preserve"> июня </w:t>
            </w:r>
            <w:r w:rsidR="00AF79F5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="00AF79F5" w:rsidRPr="006B1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инклюзивная смена «Дружное лето»</w:t>
            </w:r>
            <w:r w:rsidR="00295545" w:rsidRPr="006B1D29">
              <w:rPr>
                <w:sz w:val="28"/>
                <w:szCs w:val="28"/>
              </w:rPr>
              <w:t xml:space="preserve">; </w:t>
            </w:r>
            <w:r w:rsidR="00AF79F5" w:rsidRPr="006B1D29">
              <w:rPr>
                <w:sz w:val="28"/>
                <w:szCs w:val="28"/>
              </w:rPr>
              <w:br/>
              <w:t>2</w:t>
            </w:r>
            <w:r>
              <w:rPr>
                <w:sz w:val="28"/>
                <w:szCs w:val="28"/>
              </w:rPr>
              <w:t>6</w:t>
            </w:r>
            <w:r w:rsidR="00AF79F5" w:rsidRPr="006B1D29">
              <w:rPr>
                <w:sz w:val="28"/>
                <w:szCs w:val="28"/>
              </w:rPr>
              <w:t xml:space="preserve"> июня –</w:t>
            </w:r>
            <w:r>
              <w:rPr>
                <w:sz w:val="28"/>
                <w:szCs w:val="28"/>
              </w:rPr>
              <w:t xml:space="preserve"> 9</w:t>
            </w:r>
            <w:r w:rsidR="00295545" w:rsidRPr="006B1D29">
              <w:rPr>
                <w:sz w:val="28"/>
                <w:szCs w:val="28"/>
              </w:rPr>
              <w:t xml:space="preserve"> июля </w:t>
            </w:r>
            <w:r w:rsidR="00AF79F5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="00282B57">
              <w:rPr>
                <w:sz w:val="28"/>
                <w:szCs w:val="28"/>
              </w:rPr>
              <w:t xml:space="preserve"> смена «Родные истоки»;</w:t>
            </w:r>
          </w:p>
          <w:p w14:paraId="57EFAFB5" w14:textId="21E7BF36" w:rsidR="00282B57" w:rsidRPr="006B1D29" w:rsidRDefault="00282B57" w:rsidP="006B1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12–25 июля – смена «Краски лета»;</w:t>
            </w:r>
          </w:p>
          <w:p w14:paraId="413F0ECD" w14:textId="39F7EECF" w:rsidR="00282B57" w:rsidRDefault="00282B57" w:rsidP="006B1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июля – 10 августа – </w:t>
            </w:r>
            <w:r w:rsidRPr="006B1D29">
              <w:rPr>
                <w:sz w:val="28"/>
                <w:szCs w:val="28"/>
              </w:rPr>
              <w:t xml:space="preserve">смена </w:t>
            </w:r>
            <w:r>
              <w:rPr>
                <w:sz w:val="28"/>
                <w:szCs w:val="28"/>
              </w:rPr>
              <w:t xml:space="preserve">военно-патриотической направленности </w:t>
            </w:r>
            <w:r w:rsidRPr="006B1D29">
              <w:rPr>
                <w:sz w:val="28"/>
                <w:szCs w:val="28"/>
              </w:rPr>
              <w:t>«Наследники Великой Победы</w:t>
            </w:r>
            <w:r>
              <w:rPr>
                <w:sz w:val="28"/>
                <w:szCs w:val="28"/>
              </w:rPr>
              <w:t>»</w:t>
            </w:r>
            <w:r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;</w:t>
            </w:r>
          </w:p>
          <w:p w14:paraId="6B0FE470" w14:textId="43464884" w:rsidR="006B1D29" w:rsidRPr="006B1D29" w:rsidRDefault="00282B57" w:rsidP="006B1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B92CB0" w:rsidRPr="006B1D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26</w:t>
            </w:r>
            <w:r w:rsidR="00B92CB0" w:rsidRPr="006B1D29">
              <w:rPr>
                <w:sz w:val="28"/>
                <w:szCs w:val="28"/>
              </w:rPr>
              <w:t xml:space="preserve"> августа – смена «</w:t>
            </w:r>
            <w:r>
              <w:rPr>
                <w:sz w:val="28"/>
                <w:szCs w:val="28"/>
              </w:rPr>
              <w:t>Творческая мозаика</w:t>
            </w:r>
            <w:r w:rsidR="00B92CB0" w:rsidRPr="006B1D29">
              <w:rPr>
                <w:sz w:val="28"/>
                <w:szCs w:val="28"/>
              </w:rPr>
              <w:t>»</w:t>
            </w:r>
          </w:p>
        </w:tc>
      </w:tr>
      <w:tr w:rsidR="00295545" w:rsidRPr="006B1D29" w14:paraId="757F68B8" w14:textId="77777777" w:rsidTr="006B1D29">
        <w:trPr>
          <w:cantSplit/>
          <w:trHeight w:val="198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C9C07" w14:textId="77777777" w:rsidR="00295545" w:rsidRPr="006B1D29" w:rsidRDefault="00295545" w:rsidP="006B1D29">
            <w:pPr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t>«Сосновый бор»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9A66" w14:textId="3F88CFEE" w:rsidR="00F8240C" w:rsidRPr="006B1D29" w:rsidRDefault="00282B57" w:rsidP="006B1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95545" w:rsidRPr="006B1D29">
              <w:rPr>
                <w:sz w:val="28"/>
                <w:szCs w:val="28"/>
              </w:rPr>
              <w:t>–</w:t>
            </w:r>
            <w:r w:rsidR="00AF79F5" w:rsidRPr="006B1D2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AF79F5" w:rsidRPr="006B1D29">
              <w:rPr>
                <w:sz w:val="28"/>
                <w:szCs w:val="28"/>
              </w:rPr>
              <w:t xml:space="preserve"> июня </w:t>
            </w:r>
            <w:r w:rsidR="00AF79F5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="00AF79F5" w:rsidRPr="006B1D29">
              <w:rPr>
                <w:sz w:val="28"/>
                <w:szCs w:val="28"/>
              </w:rPr>
              <w:t xml:space="preserve"> смена «</w:t>
            </w:r>
            <w:r>
              <w:rPr>
                <w:sz w:val="28"/>
                <w:szCs w:val="28"/>
              </w:rPr>
              <w:t>Равнение на Героев</w:t>
            </w:r>
            <w:r w:rsidR="00AF79F5" w:rsidRPr="006B1D2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посвященная Году защитника Отечества</w:t>
            </w:r>
            <w:r w:rsidR="00295545" w:rsidRPr="006B1D29">
              <w:rPr>
                <w:sz w:val="28"/>
                <w:szCs w:val="28"/>
              </w:rPr>
              <w:t xml:space="preserve">; </w:t>
            </w:r>
          </w:p>
          <w:p w14:paraId="06401820" w14:textId="65D2C9D9" w:rsidR="00295545" w:rsidRPr="006B1D29" w:rsidRDefault="00282B57" w:rsidP="006B1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F79F5" w:rsidRPr="006B1D29">
              <w:rPr>
                <w:sz w:val="28"/>
                <w:szCs w:val="28"/>
              </w:rPr>
              <w:t>–2</w:t>
            </w:r>
            <w:r>
              <w:rPr>
                <w:sz w:val="28"/>
                <w:szCs w:val="28"/>
              </w:rPr>
              <w:t>5</w:t>
            </w:r>
            <w:r w:rsidR="00295545" w:rsidRPr="006B1D29">
              <w:rPr>
                <w:sz w:val="28"/>
                <w:szCs w:val="28"/>
              </w:rPr>
              <w:t xml:space="preserve"> июля</w:t>
            </w:r>
            <w:r w:rsidR="00F8240C" w:rsidRPr="006B1D29">
              <w:rPr>
                <w:sz w:val="28"/>
                <w:szCs w:val="28"/>
              </w:rPr>
              <w:t xml:space="preserve"> </w:t>
            </w:r>
            <w:r w:rsidR="00AF79F5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="00F8240C" w:rsidRPr="006B1D29">
              <w:rPr>
                <w:sz w:val="28"/>
                <w:szCs w:val="28"/>
              </w:rPr>
              <w:t xml:space="preserve"> смена интеллектуально </w:t>
            </w:r>
            <w:r w:rsidR="00295545" w:rsidRPr="006B1D29">
              <w:rPr>
                <w:sz w:val="28"/>
                <w:szCs w:val="28"/>
              </w:rPr>
              <w:t>одаренных детей</w:t>
            </w:r>
            <w:r w:rsidR="00F8240C" w:rsidRPr="006B1D29">
              <w:rPr>
                <w:sz w:val="28"/>
                <w:szCs w:val="28"/>
              </w:rPr>
              <w:t>;</w:t>
            </w:r>
          </w:p>
          <w:p w14:paraId="63EA2D35" w14:textId="75F61CCE" w:rsidR="00295545" w:rsidRPr="006B1D29" w:rsidRDefault="00AF79F5" w:rsidP="006B1D29">
            <w:pPr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t>2</w:t>
            </w:r>
            <w:r w:rsidR="00282B57">
              <w:rPr>
                <w:sz w:val="28"/>
                <w:szCs w:val="28"/>
              </w:rPr>
              <w:t>8</w:t>
            </w:r>
            <w:r w:rsidRPr="006B1D29">
              <w:rPr>
                <w:sz w:val="28"/>
                <w:szCs w:val="28"/>
              </w:rPr>
              <w:t xml:space="preserve"> июля – </w:t>
            </w:r>
            <w:r w:rsidR="00282B57">
              <w:rPr>
                <w:sz w:val="28"/>
                <w:szCs w:val="28"/>
              </w:rPr>
              <w:t>10</w:t>
            </w:r>
            <w:r w:rsidR="00295545" w:rsidRPr="006B1D29">
              <w:rPr>
                <w:sz w:val="28"/>
                <w:szCs w:val="28"/>
              </w:rPr>
              <w:t xml:space="preserve"> августа</w:t>
            </w:r>
            <w:r w:rsidR="00F8240C" w:rsidRPr="006B1D29">
              <w:rPr>
                <w:sz w:val="28"/>
                <w:szCs w:val="28"/>
              </w:rPr>
              <w:t xml:space="preserve"> </w:t>
            </w:r>
            <w:r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="00F8240C" w:rsidRPr="006B1D29">
              <w:rPr>
                <w:sz w:val="28"/>
                <w:szCs w:val="28"/>
              </w:rPr>
              <w:t xml:space="preserve"> </w:t>
            </w:r>
            <w:r w:rsidR="00282B57" w:rsidRPr="006B1D29">
              <w:rPr>
                <w:sz w:val="28"/>
                <w:szCs w:val="28"/>
              </w:rPr>
              <w:t xml:space="preserve">смена </w:t>
            </w:r>
            <w:r w:rsidR="00282B57">
              <w:rPr>
                <w:sz w:val="28"/>
                <w:szCs w:val="28"/>
              </w:rPr>
              <w:t xml:space="preserve">военно-патриотической направленности </w:t>
            </w:r>
            <w:r w:rsidR="00282B57" w:rsidRPr="006B1D29">
              <w:rPr>
                <w:sz w:val="28"/>
                <w:szCs w:val="28"/>
              </w:rPr>
              <w:t>«Наследники Великой Победы</w:t>
            </w:r>
            <w:r w:rsidR="00282B57">
              <w:rPr>
                <w:sz w:val="28"/>
                <w:szCs w:val="28"/>
              </w:rPr>
              <w:t>»;</w:t>
            </w:r>
          </w:p>
          <w:p w14:paraId="29D54331" w14:textId="49321A3C" w:rsidR="006B1D29" w:rsidRPr="006B1D29" w:rsidRDefault="00282B57" w:rsidP="006B1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F79F5" w:rsidRPr="006B1D2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26</w:t>
            </w:r>
            <w:r w:rsidR="00AF79F5" w:rsidRPr="006B1D29">
              <w:rPr>
                <w:sz w:val="28"/>
                <w:szCs w:val="28"/>
              </w:rPr>
              <w:t xml:space="preserve"> августа – смена </w:t>
            </w:r>
            <w:r>
              <w:rPr>
                <w:sz w:val="28"/>
                <w:szCs w:val="28"/>
              </w:rPr>
              <w:t>«На спортивной волне»</w:t>
            </w:r>
          </w:p>
        </w:tc>
      </w:tr>
      <w:tr w:rsidR="00F8240C" w:rsidRPr="006B1D29" w14:paraId="56128EB0" w14:textId="77777777" w:rsidTr="006B1D29">
        <w:trPr>
          <w:cantSplit/>
          <w:trHeight w:val="12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4458" w14:textId="77777777" w:rsidR="00F8240C" w:rsidRPr="006B1D29" w:rsidRDefault="00F8240C" w:rsidP="006B1D29">
            <w:pPr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lastRenderedPageBreak/>
              <w:t>«Космос»</w:t>
            </w:r>
          </w:p>
        </w:tc>
        <w:tc>
          <w:tcPr>
            <w:tcW w:w="1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B437" w14:textId="77777777" w:rsidR="00F8240C" w:rsidRPr="006B1D29" w:rsidRDefault="00B92CB0" w:rsidP="006B1D29">
            <w:pPr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t>1–14 июн</w:t>
            </w:r>
            <w:r w:rsidR="00F8240C" w:rsidRPr="006B1D29">
              <w:rPr>
                <w:sz w:val="28"/>
                <w:szCs w:val="28"/>
              </w:rPr>
              <w:t xml:space="preserve">я </w:t>
            </w:r>
            <w:r w:rsidR="00AF79F5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="00F8240C" w:rsidRPr="006B1D29">
              <w:rPr>
                <w:sz w:val="28"/>
                <w:szCs w:val="28"/>
              </w:rPr>
              <w:t xml:space="preserve"> смена </w:t>
            </w:r>
            <w:r w:rsidR="00F1222E" w:rsidRPr="006B1D29">
              <w:rPr>
                <w:sz w:val="28"/>
                <w:szCs w:val="28"/>
              </w:rPr>
              <w:t>«Равный обучает равного</w:t>
            </w:r>
            <w:r w:rsidR="00F1222E">
              <w:rPr>
                <w:sz w:val="28"/>
                <w:szCs w:val="28"/>
              </w:rPr>
              <w:t>»;</w:t>
            </w:r>
            <w:r w:rsidR="00F1222E" w:rsidRPr="006B1D29">
              <w:rPr>
                <w:sz w:val="28"/>
                <w:szCs w:val="28"/>
              </w:rPr>
              <w:t xml:space="preserve"> </w:t>
            </w:r>
          </w:p>
          <w:p w14:paraId="1699906D" w14:textId="57EF7540" w:rsidR="00B92CB0" w:rsidRDefault="00B92CB0" w:rsidP="006B1D29">
            <w:pPr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t xml:space="preserve">17–30 июня – </w:t>
            </w:r>
            <w:r w:rsidR="009D0280">
              <w:rPr>
                <w:sz w:val="28"/>
                <w:szCs w:val="28"/>
              </w:rPr>
              <w:t xml:space="preserve">инклюзивная профориентационная </w:t>
            </w:r>
            <w:r w:rsidRPr="006B1D29">
              <w:rPr>
                <w:sz w:val="28"/>
                <w:szCs w:val="28"/>
              </w:rPr>
              <w:t>смена</w:t>
            </w:r>
            <w:r w:rsidR="00F1222E">
              <w:rPr>
                <w:sz w:val="28"/>
                <w:szCs w:val="28"/>
              </w:rPr>
              <w:t xml:space="preserve"> </w:t>
            </w:r>
            <w:r w:rsidR="00F1222E" w:rsidRPr="006B1D29">
              <w:rPr>
                <w:sz w:val="28"/>
                <w:szCs w:val="28"/>
              </w:rPr>
              <w:t>«Круг добра»</w:t>
            </w:r>
            <w:r w:rsidR="009D0280">
              <w:rPr>
                <w:sz w:val="28"/>
                <w:szCs w:val="28"/>
              </w:rPr>
              <w:t xml:space="preserve"> для детей-инвалидов </w:t>
            </w:r>
            <w:r w:rsidR="003B4ABC">
              <w:rPr>
                <w:sz w:val="28"/>
                <w:szCs w:val="28"/>
              </w:rPr>
              <w:br/>
            </w:r>
            <w:r w:rsidR="009D0280">
              <w:rPr>
                <w:sz w:val="28"/>
                <w:szCs w:val="28"/>
              </w:rPr>
              <w:t>и детей с ОВЗ</w:t>
            </w:r>
            <w:r w:rsidRPr="006B1D29">
              <w:rPr>
                <w:sz w:val="28"/>
                <w:szCs w:val="28"/>
              </w:rPr>
              <w:t>;</w:t>
            </w:r>
          </w:p>
          <w:p w14:paraId="50ECA741" w14:textId="656B141C" w:rsidR="003B4ABC" w:rsidRPr="006B1D29" w:rsidRDefault="003B4ABC" w:rsidP="006B1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3–16 июля – смена «Творческая мозаика»;</w:t>
            </w:r>
          </w:p>
          <w:p w14:paraId="1C467566" w14:textId="61D1CB87" w:rsidR="006B1D29" w:rsidRPr="006B1D29" w:rsidRDefault="00B92CB0" w:rsidP="006B1D29">
            <w:pPr>
              <w:rPr>
                <w:sz w:val="28"/>
                <w:szCs w:val="28"/>
              </w:rPr>
            </w:pPr>
            <w:r w:rsidRPr="006B1D29">
              <w:rPr>
                <w:sz w:val="28"/>
                <w:szCs w:val="28"/>
              </w:rPr>
              <w:t>19</w:t>
            </w:r>
            <w:r w:rsidR="00F8240C" w:rsidRPr="006B1D29">
              <w:rPr>
                <w:sz w:val="28"/>
                <w:szCs w:val="28"/>
              </w:rPr>
              <w:t xml:space="preserve"> июля </w:t>
            </w:r>
            <w:r w:rsidR="00AF79F5" w:rsidRPr="006B1D29">
              <w:rPr>
                <w:iCs/>
                <w:color w:val="2C2D2E"/>
                <w:sz w:val="28"/>
                <w:szCs w:val="28"/>
                <w:shd w:val="clear" w:color="auto" w:fill="FFFFFF"/>
              </w:rPr>
              <w:t>–</w:t>
            </w:r>
            <w:r w:rsidR="00F8240C" w:rsidRPr="006B1D29">
              <w:rPr>
                <w:sz w:val="28"/>
                <w:szCs w:val="28"/>
              </w:rPr>
              <w:t xml:space="preserve"> </w:t>
            </w:r>
            <w:r w:rsidRPr="006B1D29">
              <w:rPr>
                <w:sz w:val="28"/>
                <w:szCs w:val="28"/>
              </w:rPr>
              <w:t xml:space="preserve">1 августа – </w:t>
            </w:r>
            <w:r w:rsidR="009D0280" w:rsidRPr="006B1D29">
              <w:rPr>
                <w:sz w:val="28"/>
                <w:szCs w:val="28"/>
              </w:rPr>
              <w:t>смена «</w:t>
            </w:r>
            <w:r w:rsidR="009D0280">
              <w:rPr>
                <w:sz w:val="28"/>
                <w:szCs w:val="28"/>
              </w:rPr>
              <w:t>Равнение на Героев</w:t>
            </w:r>
            <w:r w:rsidR="009D0280" w:rsidRPr="006B1D29">
              <w:rPr>
                <w:sz w:val="28"/>
                <w:szCs w:val="28"/>
              </w:rPr>
              <w:t>»</w:t>
            </w:r>
            <w:r w:rsidR="009D0280">
              <w:rPr>
                <w:sz w:val="28"/>
                <w:szCs w:val="28"/>
              </w:rPr>
              <w:t>, посвященная Году защитника Отечества</w:t>
            </w:r>
          </w:p>
        </w:tc>
      </w:tr>
    </w:tbl>
    <w:p w14:paraId="20F8DE77" w14:textId="77777777" w:rsidR="00165E14" w:rsidRDefault="00165E14" w:rsidP="0045457F"/>
    <w:sectPr w:rsidR="00165E14" w:rsidSect="0045457F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FB4D1" w14:textId="77777777" w:rsidR="0018544C" w:rsidRDefault="0018544C" w:rsidP="00E44EBE">
      <w:r>
        <w:separator/>
      </w:r>
    </w:p>
  </w:endnote>
  <w:endnote w:type="continuationSeparator" w:id="0">
    <w:p w14:paraId="439291C5" w14:textId="77777777" w:rsidR="0018544C" w:rsidRDefault="0018544C" w:rsidP="00E4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CA4C8" w14:textId="77777777" w:rsidR="0018544C" w:rsidRDefault="0018544C" w:rsidP="00E44EBE">
      <w:r>
        <w:separator/>
      </w:r>
    </w:p>
  </w:footnote>
  <w:footnote w:type="continuationSeparator" w:id="0">
    <w:p w14:paraId="312A1029" w14:textId="77777777" w:rsidR="0018544C" w:rsidRDefault="0018544C" w:rsidP="00E44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7766"/>
      <w:docPartObj>
        <w:docPartGallery w:val="Page Numbers (Top of Page)"/>
        <w:docPartUnique/>
      </w:docPartObj>
    </w:sdtPr>
    <w:sdtEndPr/>
    <w:sdtContent>
      <w:p w14:paraId="0FB05566" w14:textId="77777777" w:rsidR="00E44EBE" w:rsidRDefault="00B1421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C8D091" w14:textId="77777777" w:rsidR="00E44EBE" w:rsidRDefault="00E44E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F54"/>
    <w:rsid w:val="000501FE"/>
    <w:rsid w:val="0008145D"/>
    <w:rsid w:val="000D7FE8"/>
    <w:rsid w:val="000F14FB"/>
    <w:rsid w:val="0015020A"/>
    <w:rsid w:val="00165E14"/>
    <w:rsid w:val="0018544C"/>
    <w:rsid w:val="002359FE"/>
    <w:rsid w:val="0026457D"/>
    <w:rsid w:val="00282B57"/>
    <w:rsid w:val="00295545"/>
    <w:rsid w:val="00296F37"/>
    <w:rsid w:val="002B772C"/>
    <w:rsid w:val="00331586"/>
    <w:rsid w:val="003411DA"/>
    <w:rsid w:val="00364B7F"/>
    <w:rsid w:val="003B4ABC"/>
    <w:rsid w:val="003C1C0C"/>
    <w:rsid w:val="004239A1"/>
    <w:rsid w:val="00445060"/>
    <w:rsid w:val="0045457F"/>
    <w:rsid w:val="004B2448"/>
    <w:rsid w:val="005F0DB9"/>
    <w:rsid w:val="00633D7B"/>
    <w:rsid w:val="006B1D29"/>
    <w:rsid w:val="00766694"/>
    <w:rsid w:val="00780E4E"/>
    <w:rsid w:val="00787AFB"/>
    <w:rsid w:val="00805C67"/>
    <w:rsid w:val="008255DC"/>
    <w:rsid w:val="008D6586"/>
    <w:rsid w:val="008D7627"/>
    <w:rsid w:val="009151F3"/>
    <w:rsid w:val="00954AEF"/>
    <w:rsid w:val="0097500D"/>
    <w:rsid w:val="00977D79"/>
    <w:rsid w:val="00982A7F"/>
    <w:rsid w:val="00982B0E"/>
    <w:rsid w:val="009D0280"/>
    <w:rsid w:val="009D33B1"/>
    <w:rsid w:val="009F0BF5"/>
    <w:rsid w:val="009F0C00"/>
    <w:rsid w:val="00A4289C"/>
    <w:rsid w:val="00A6453D"/>
    <w:rsid w:val="00AA3493"/>
    <w:rsid w:val="00AC21AF"/>
    <w:rsid w:val="00AF79F5"/>
    <w:rsid w:val="00B14215"/>
    <w:rsid w:val="00B92CB0"/>
    <w:rsid w:val="00BA7634"/>
    <w:rsid w:val="00C35C57"/>
    <w:rsid w:val="00C533AD"/>
    <w:rsid w:val="00CE776D"/>
    <w:rsid w:val="00CF31A3"/>
    <w:rsid w:val="00CF5097"/>
    <w:rsid w:val="00DB0AE8"/>
    <w:rsid w:val="00DF4E42"/>
    <w:rsid w:val="00E330B7"/>
    <w:rsid w:val="00E44EBE"/>
    <w:rsid w:val="00F1222E"/>
    <w:rsid w:val="00F20C1D"/>
    <w:rsid w:val="00F50501"/>
    <w:rsid w:val="00F63F54"/>
    <w:rsid w:val="00F81A75"/>
    <w:rsid w:val="00F8240C"/>
    <w:rsid w:val="00FE2F60"/>
    <w:rsid w:val="00FE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7C1C8"/>
  <w15:docId w15:val="{30BD4BFC-1293-49A9-8208-09E7BAEF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63F54"/>
    <w:rPr>
      <w:i/>
      <w:iCs/>
    </w:rPr>
  </w:style>
  <w:style w:type="paragraph" w:styleId="a4">
    <w:name w:val="header"/>
    <w:basedOn w:val="a"/>
    <w:link w:val="a5"/>
    <w:uiPriority w:val="99"/>
    <w:unhideWhenUsed/>
    <w:rsid w:val="00E44E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44E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44E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Oksana</cp:lastModifiedBy>
  <cp:revision>5</cp:revision>
  <dcterms:created xsi:type="dcterms:W3CDTF">2025-03-05T12:17:00Z</dcterms:created>
  <dcterms:modified xsi:type="dcterms:W3CDTF">2025-03-13T08:40:00Z</dcterms:modified>
</cp:coreProperties>
</file>